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BA" w:rsidRPr="005D254A" w:rsidRDefault="009204BA" w:rsidP="009204B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D254A">
        <w:rPr>
          <w:rFonts w:ascii="Times New Roman" w:hAnsi="Times New Roman" w:cs="Times New Roman"/>
          <w:sz w:val="24"/>
        </w:rPr>
        <w:t xml:space="preserve">SỞ GIÁO DỤC VÀ ĐÀO TẠO                 </w:t>
      </w:r>
      <w:r w:rsidRPr="005D254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9204BA" w:rsidRPr="005D254A" w:rsidRDefault="009204BA" w:rsidP="009204B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D254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5D254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9204BA" w:rsidRPr="005D254A" w:rsidRDefault="009204BA" w:rsidP="009204B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5D254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104EE" wp14:editId="30A6F4A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5D254A">
        <w:rPr>
          <w:rFonts w:ascii="Times New Roman" w:hAnsi="Times New Roman" w:cs="Times New Roman"/>
          <w:sz w:val="24"/>
        </w:rPr>
        <w:t xml:space="preserve">    </w:t>
      </w:r>
      <w:r w:rsidRPr="005D254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9204BA" w:rsidRPr="005D254A" w:rsidRDefault="009204BA" w:rsidP="009204B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D254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5D254A">
        <w:rPr>
          <w:rFonts w:ascii="Times New Roman" w:hAnsi="Times New Roman" w:cs="Times New Roman"/>
          <w:sz w:val="24"/>
        </w:rPr>
        <w:t>               </w:t>
      </w:r>
    </w:p>
    <w:p w:rsidR="009204BA" w:rsidRPr="005D254A" w:rsidRDefault="009204BA" w:rsidP="009204B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5D25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B8825" wp14:editId="01D2EA0F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5D254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204BA" w:rsidRPr="005D254A" w:rsidRDefault="009204BA" w:rsidP="009204BA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5D254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5D254A">
        <w:rPr>
          <w:rFonts w:ascii="Times New Roman" w:hAnsi="Times New Roman" w:cs="Times New Roman"/>
          <w:b/>
          <w:szCs w:val="26"/>
        </w:rPr>
        <w:t>TỔ: VĂN – ANH VĂN</w:t>
      </w:r>
      <w:r w:rsidRPr="005D254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Thành phố Hồ Chí Minh, ngày 2</w:t>
      </w:r>
      <w:r w:rsidRPr="005D254A">
        <w:rPr>
          <w:rFonts w:ascii="Times New Roman" w:hAnsi="Times New Roman" w:cs="Times New Roman"/>
          <w:i/>
          <w:szCs w:val="26"/>
        </w:rPr>
        <w:t>6</w:t>
      </w:r>
      <w:r w:rsidRPr="005D254A">
        <w:rPr>
          <w:rFonts w:ascii="Times New Roman" w:hAnsi="Times New Roman" w:cs="Times New Roman"/>
          <w:i/>
          <w:szCs w:val="26"/>
          <w:lang w:val="vi-VN"/>
        </w:rPr>
        <w:t xml:space="preserve"> tháng 10 năm 2018</w:t>
      </w:r>
    </w:p>
    <w:p w:rsidR="009204BA" w:rsidRPr="005D254A" w:rsidRDefault="009204BA" w:rsidP="009204B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9204BA" w:rsidRPr="005D254A" w:rsidRDefault="009204BA" w:rsidP="009204B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5D254A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 – NĂM HỌC 2018 - 2019</w:t>
      </w:r>
    </w:p>
    <w:p w:rsidR="009204BA" w:rsidRPr="005D254A" w:rsidRDefault="009204BA" w:rsidP="009204B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254A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5D254A">
        <w:rPr>
          <w:rFonts w:ascii="Times New Roman" w:hAnsi="Times New Roman" w:cs="Times New Roman"/>
          <w:b/>
          <w:sz w:val="30"/>
          <w:szCs w:val="30"/>
          <w:lang w:val="en-US"/>
        </w:rPr>
        <w:t>ANH VĂN</w:t>
      </w:r>
      <w:r w:rsidRPr="005D254A">
        <w:rPr>
          <w:rFonts w:ascii="Times New Roman" w:hAnsi="Times New Roman" w:cs="Times New Roman"/>
          <w:b/>
          <w:sz w:val="30"/>
          <w:szCs w:val="30"/>
        </w:rPr>
        <w:t xml:space="preserve"> – KHỐI 11 </w:t>
      </w:r>
      <w:r w:rsidRPr="005D254A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8D7E09" w:rsidRPr="005D254A" w:rsidRDefault="009204B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b/>
          <w:bCs/>
          <w:sz w:val="24"/>
          <w:szCs w:val="24"/>
          <w:lang w:val="vi-VN"/>
        </w:rPr>
        <w:t>LISTENING:</w:t>
      </w:r>
    </w:p>
    <w:p w:rsidR="008D7E09" w:rsidRPr="005D254A" w:rsidRDefault="009204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Unit 6: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Competitions</w:t>
      </w:r>
    </w:p>
    <w:p w:rsidR="008D7E09" w:rsidRPr="005D254A" w:rsidRDefault="009204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Unit 7: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World population</w:t>
      </w:r>
    </w:p>
    <w:p w:rsidR="008D7E09" w:rsidRPr="005D254A" w:rsidRDefault="009204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Unit 8: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Celebrations</w:t>
      </w:r>
    </w:p>
    <w:p w:rsidR="008D7E09" w:rsidRPr="005D254A" w:rsidRDefault="009204B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8D7E09" w:rsidRPr="005D254A" w:rsidRDefault="009204B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b/>
          <w:bCs/>
          <w:sz w:val="24"/>
          <w:szCs w:val="24"/>
          <w:lang w:val="vi-VN"/>
        </w:rPr>
        <w:t>Unit 6:</w:t>
      </w:r>
    </w:p>
    <w:p w:rsidR="008D7E09" w:rsidRPr="005D254A" w:rsidRDefault="009204B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compete, enjoy, disappoint, perform</w:t>
      </w:r>
    </w:p>
    <w:p w:rsidR="008D7E09" w:rsidRPr="005D254A" w:rsidRDefault="009204B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congratulate ….on, insist on, dream of, warn … against, prevent …… from, thank …. for, accuse… of, apologize for, at the end of, in the end, on behalf of</w:t>
      </w:r>
    </w:p>
    <w:p w:rsidR="008D7E09" w:rsidRPr="005D254A" w:rsidRDefault="009204B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representative, annual, aim, stimulate, spirit, sponsor, judge, observe, announce, smoothly, recite</w:t>
      </w:r>
    </w:p>
    <w:p w:rsidR="008D7E09" w:rsidRPr="005D254A" w:rsidRDefault="009204B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7: </w:t>
      </w:r>
    </w:p>
    <w:p w:rsidR="008D7E09" w:rsidRPr="005D254A" w:rsidRDefault="009204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science, educate, nation</w:t>
      </w:r>
    </w:p>
    <w:p w:rsidR="008D7E09" w:rsidRPr="005D254A" w:rsidRDefault="009204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available to/for, aware of, carry out, lack of, shortage of, instead of, used to , enough</w:t>
      </w:r>
    </w:p>
    <w:p w:rsidR="008D7E09" w:rsidRPr="005D254A" w:rsidRDefault="009204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population, increase, decrease, figure, double, resource, support, limit, growth, percent, raise animals, metal, research, average, method</w:t>
      </w:r>
    </w:p>
    <w:p w:rsidR="008D7E09" w:rsidRPr="005D254A" w:rsidRDefault="009204B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b/>
          <w:bCs/>
          <w:sz w:val="24"/>
          <w:szCs w:val="24"/>
          <w:lang w:val="vi-VN"/>
        </w:rPr>
        <w:t>Unit 8:</w:t>
      </w:r>
    </w:p>
    <w:p w:rsidR="008D7E09" w:rsidRPr="005D254A" w:rsidRDefault="009204B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celebrate, entertain, excite, decorate</w:t>
      </w:r>
    </w:p>
    <w:p w:rsidR="008D7E09" w:rsidRPr="005D254A" w:rsidRDefault="009204B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build up, decorate with, full of, pray for, prepare for, dress up, clean up, keep away, turn up, ward off</w:t>
      </w:r>
    </w:p>
    <w:p w:rsidR="008D7E09" w:rsidRPr="005D254A" w:rsidRDefault="009204B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Pr="005D254A">
        <w:rPr>
          <w:rFonts w:ascii="Times New Roman" w:hAnsi="Times New Roman" w:cs="Times New Roman"/>
          <w:sz w:val="24"/>
          <w:szCs w:val="24"/>
          <w:lang w:val="en-AU"/>
        </w:rPr>
        <w:t>grand, calendar, mark, agrarian, spread, banner, goods, traditional, peach, apricot, polite, influence, luck, positive, comment, exchange, receive, envelope, pagoda, adult, various</w:t>
      </w:r>
    </w:p>
    <w:p w:rsidR="005D254A" w:rsidRPr="005D254A" w:rsidRDefault="005D254A" w:rsidP="005D254A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5D254A" w:rsidRPr="005D254A" w:rsidRDefault="005D254A" w:rsidP="005D254A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8D7E09" w:rsidRPr="005D254A" w:rsidRDefault="009204B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LANGUAGE FOCUS</w:t>
      </w:r>
    </w:p>
    <w:p w:rsidR="008D7E09" w:rsidRPr="005D254A" w:rsidRDefault="009204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en-AU"/>
        </w:rPr>
        <w:t>Reported speech</w:t>
      </w:r>
    </w:p>
    <w:p w:rsidR="008D7E09" w:rsidRPr="005D254A" w:rsidRDefault="009204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en-AU"/>
        </w:rPr>
        <w:t>Reported speech with infinitive and gerund</w:t>
      </w:r>
    </w:p>
    <w:p w:rsidR="008D7E09" w:rsidRPr="005D254A" w:rsidRDefault="009204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vi-VN"/>
        </w:rPr>
        <w:t>Conditional sentences</w:t>
      </w:r>
    </w:p>
    <w:p w:rsidR="008D7E09" w:rsidRPr="005D254A" w:rsidRDefault="009204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en-AU"/>
        </w:rPr>
        <w:t>Unless</w:t>
      </w:r>
    </w:p>
    <w:p w:rsidR="008D7E09" w:rsidRPr="005D254A" w:rsidRDefault="009204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en-AU"/>
        </w:rPr>
        <w:t>Conditional in reported speech</w:t>
      </w:r>
    </w:p>
    <w:p w:rsidR="008D7E09" w:rsidRPr="005D254A" w:rsidRDefault="009204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5D254A">
        <w:rPr>
          <w:rFonts w:ascii="Times New Roman" w:hAnsi="Times New Roman" w:cs="Times New Roman"/>
          <w:sz w:val="24"/>
          <w:szCs w:val="24"/>
          <w:lang w:val="en-AU"/>
        </w:rPr>
        <w:t>Pronouns</w:t>
      </w:r>
    </w:p>
    <w:p w:rsidR="008D7E09" w:rsidRPr="005D254A" w:rsidRDefault="008D7E09" w:rsidP="009204BA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5D254A" w:rsidRPr="005D254A" w:rsidTr="004C2E83">
        <w:trPr>
          <w:jc w:val="center"/>
        </w:trPr>
        <w:tc>
          <w:tcPr>
            <w:tcW w:w="3224" w:type="dxa"/>
          </w:tcPr>
          <w:p w:rsidR="009204BA" w:rsidRPr="005D254A" w:rsidRDefault="009204BA" w:rsidP="00920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D254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9204BA" w:rsidRPr="005D254A" w:rsidRDefault="009204BA" w:rsidP="009204B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9204BA" w:rsidRPr="005D254A" w:rsidRDefault="009204BA" w:rsidP="009204B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5D254A" w:rsidRPr="005D254A" w:rsidTr="004C2E83">
        <w:trPr>
          <w:jc w:val="center"/>
        </w:trPr>
        <w:tc>
          <w:tcPr>
            <w:tcW w:w="3224" w:type="dxa"/>
          </w:tcPr>
          <w:p w:rsidR="009204BA" w:rsidRPr="005D254A" w:rsidRDefault="009204BA" w:rsidP="009204BA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D254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9204BA" w:rsidRPr="005D254A" w:rsidRDefault="009204BA" w:rsidP="009204B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204BA" w:rsidRPr="005D254A" w:rsidRDefault="0061706D" w:rsidP="009204B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9204BA" w:rsidRPr="005D254A" w:rsidRDefault="009204BA" w:rsidP="009204B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204BA" w:rsidRPr="005D254A" w:rsidRDefault="009204BA" w:rsidP="009204B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204BA" w:rsidRPr="005D254A" w:rsidRDefault="009204BA" w:rsidP="009204B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D254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9204BA" w:rsidRPr="005D254A" w:rsidRDefault="009204BA" w:rsidP="009204B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9204BA" w:rsidRPr="005D254A" w:rsidRDefault="009204BA" w:rsidP="00920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D254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5D254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9204BA" w:rsidRPr="005D254A" w:rsidRDefault="009204BA" w:rsidP="00920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204BA" w:rsidRPr="005D254A" w:rsidRDefault="0061706D" w:rsidP="00920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9204BA" w:rsidRPr="005D254A" w:rsidRDefault="009204BA" w:rsidP="00920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204BA" w:rsidRPr="005D254A" w:rsidRDefault="009204BA" w:rsidP="00920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204BA" w:rsidRPr="005D254A" w:rsidRDefault="009204BA" w:rsidP="009204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D254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9204BA" w:rsidRPr="005D254A" w:rsidRDefault="009204BA" w:rsidP="009204B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D254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9204BA" w:rsidRPr="005D254A" w:rsidRDefault="009204BA" w:rsidP="009204BA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D254A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9204BA" w:rsidRPr="005D254A" w:rsidRDefault="009204BA" w:rsidP="009204BA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D254A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9204BA" w:rsidRPr="005D254A" w:rsidRDefault="009204BA" w:rsidP="009204BA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D254A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9204BA" w:rsidRPr="005D254A" w:rsidRDefault="009204BA" w:rsidP="009204BA">
      <w:pPr>
        <w:pStyle w:val="ListParagraph"/>
        <w:spacing w:after="0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5D254A">
        <w:rPr>
          <w:rFonts w:ascii="Times New Roman" w:hAnsi="Times New Roman" w:cs="Times New Roman"/>
          <w:i/>
          <w:sz w:val="24"/>
          <w:szCs w:val="24"/>
          <w:lang w:val="pt-BR"/>
        </w:rPr>
        <w:t>+ Lưu hồ sơ CM</w:t>
      </w:r>
      <w:r w:rsidRPr="005D254A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</w:p>
    <w:p w:rsidR="008D7E09" w:rsidRPr="005D254A" w:rsidRDefault="008D7E09"/>
    <w:sectPr w:rsidR="008D7E09" w:rsidRPr="005D254A" w:rsidSect="009204BA">
      <w:pgSz w:w="11907" w:h="16839" w:code="9"/>
      <w:pgMar w:top="72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104EDC"/>
    <w:multiLevelType w:val="singleLevel"/>
    <w:tmpl w:val="5A104E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04EF6"/>
    <w:multiLevelType w:val="singleLevel"/>
    <w:tmpl w:val="5A104E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104F85"/>
    <w:multiLevelType w:val="singleLevel"/>
    <w:tmpl w:val="5A104F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B7C50"/>
    <w:rsid w:val="005D254A"/>
    <w:rsid w:val="0061706D"/>
    <w:rsid w:val="008D7E09"/>
    <w:rsid w:val="009204BA"/>
    <w:rsid w:val="144847F5"/>
    <w:rsid w:val="498A277F"/>
    <w:rsid w:val="651740C7"/>
    <w:rsid w:val="671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B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9204BA"/>
    <w:rPr>
      <w:rFonts w:eastAsiaTheme="minorEastAsia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9204BA"/>
    <w:pPr>
      <w:ind w:left="720"/>
      <w:contextualSpacing/>
    </w:pPr>
  </w:style>
  <w:style w:type="table" w:styleId="TableGrid">
    <w:name w:val="Table Grid"/>
    <w:basedOn w:val="TableNormal"/>
    <w:uiPriority w:val="39"/>
    <w:rsid w:val="009204BA"/>
    <w:pPr>
      <w:spacing w:after="0" w:line="240" w:lineRule="auto"/>
    </w:pPr>
    <w:rPr>
      <w:rFonts w:eastAsiaTheme="minorEastAsia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B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9204BA"/>
    <w:rPr>
      <w:rFonts w:eastAsiaTheme="minorEastAsia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9204BA"/>
    <w:pPr>
      <w:ind w:left="720"/>
      <w:contextualSpacing/>
    </w:pPr>
  </w:style>
  <w:style w:type="table" w:styleId="TableGrid">
    <w:name w:val="Table Grid"/>
    <w:basedOn w:val="TableNormal"/>
    <w:uiPriority w:val="39"/>
    <w:rsid w:val="009204BA"/>
    <w:pPr>
      <w:spacing w:after="0" w:line="240" w:lineRule="auto"/>
    </w:pPr>
    <w:rPr>
      <w:rFonts w:eastAsiaTheme="minorEastAsia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saocodon</cp:lastModifiedBy>
  <cp:revision>4</cp:revision>
  <cp:lastPrinted>2018-11-26T08:49:00Z</cp:lastPrinted>
  <dcterms:created xsi:type="dcterms:W3CDTF">2018-11-12T01:31:00Z</dcterms:created>
  <dcterms:modified xsi:type="dcterms:W3CDTF">2018-11-29T02:26:00Z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2057-10.2.0.7549</vt:lpwstr>
  </property>
</Properties>
</file>